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E1" w:rsidRPr="00323679" w:rsidRDefault="006202E1" w:rsidP="00C628AF">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961CE3"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961CE3">
        <w:rPr>
          <w:rFonts w:asciiTheme="minorEastAsia" w:hAnsiTheme="minorEastAsia" w:cs="Times New Roman" w:hint="eastAsia"/>
        </w:rPr>
        <w:t xml:space="preserve">西　尾　　　勝　</w:t>
      </w:r>
      <w:r w:rsidRPr="00323679">
        <w:rPr>
          <w:rFonts w:asciiTheme="minorEastAsia" w:hAnsiTheme="minorEastAsia" w:cs="Times New Roman" w:hint="eastAsia"/>
        </w:rPr>
        <w:t xml:space="preserve">　殿</w:t>
      </w:r>
    </w:p>
    <w:p w:rsidR="006202E1" w:rsidRPr="00961CE3" w:rsidRDefault="006202E1" w:rsidP="00C628AF">
      <w:pPr>
        <w:spacing w:before="120"/>
        <w:rPr>
          <w:rFonts w:asciiTheme="minorEastAsia" w:hAnsiTheme="minorEastAsia" w:cs="Times New Roman"/>
        </w:rPr>
      </w:pPr>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6E4744">
        <w:rPr>
          <w:rFonts w:asciiTheme="minorEastAsia" w:hAnsiTheme="minorEastAsia" w:cs="Times New Roman" w:hint="eastAsia"/>
        </w:rPr>
        <w:t>９</w:t>
      </w:r>
      <w:bookmarkStart w:id="0" w:name="_GoBack"/>
      <w:bookmarkEnd w:id="0"/>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提案参加希望事業者名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961CE3" w:rsidP="00C628AF">
      <w:pPr>
        <w:ind w:firstLineChars="135" w:firstLine="283"/>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6E4744" w:rsidRPr="006E4744">
        <w:rPr>
          <w:rFonts w:ascii="ＭＳ 明朝" w:hAnsi="ＭＳ 明朝" w:hint="eastAsia"/>
        </w:rPr>
        <w:t>カード有効性Ｗｅｂ照会サービスの調達</w:t>
      </w:r>
      <w:r w:rsidR="006202E1" w:rsidRPr="0064378E">
        <w:rPr>
          <w:rFonts w:asciiTheme="minorEastAsia" w:hAnsiTheme="minorEastAsia" w:cs="Times New Roman" w:hint="eastAsia"/>
          <w:szCs w:val="21"/>
        </w:rPr>
        <w:t>」の提案依頼</w:t>
      </w:r>
      <w:r w:rsidR="006202E1" w:rsidRPr="0064378E">
        <w:rPr>
          <w:rFonts w:asciiTheme="minorEastAsia" w:hAnsiTheme="minorEastAsia" w:cs="Times New Roman" w:hint="eastAsia"/>
        </w:rPr>
        <w:t>に関する機密保持について、提案参加希望事業者名（以下「乙」という。）は、以下のとおり誓約します。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6E4744" w:rsidRPr="006E4744">
        <w:rPr>
          <w:rFonts w:ascii="ＭＳ 明朝" w:hAnsi="ＭＳ 明朝" w:hint="eastAsia"/>
        </w:rPr>
        <w:t>カード有効性Ｗｅｂ照会サービスの調達</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関する提案</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E4744"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C27AB"/>
    <w:rsid w:val="00117BCC"/>
    <w:rsid w:val="001328F4"/>
    <w:rsid w:val="001B3F22"/>
    <w:rsid w:val="001C3330"/>
    <w:rsid w:val="00267186"/>
    <w:rsid w:val="0028705E"/>
    <w:rsid w:val="002E57C3"/>
    <w:rsid w:val="002F1674"/>
    <w:rsid w:val="003217BC"/>
    <w:rsid w:val="003224CB"/>
    <w:rsid w:val="003A26EF"/>
    <w:rsid w:val="004226FD"/>
    <w:rsid w:val="0047154F"/>
    <w:rsid w:val="004E4E35"/>
    <w:rsid w:val="00505AD4"/>
    <w:rsid w:val="00520869"/>
    <w:rsid w:val="00606596"/>
    <w:rsid w:val="006202E1"/>
    <w:rsid w:val="0064378E"/>
    <w:rsid w:val="006A374B"/>
    <w:rsid w:val="006E4744"/>
    <w:rsid w:val="007021F9"/>
    <w:rsid w:val="0071394D"/>
    <w:rsid w:val="007355F7"/>
    <w:rsid w:val="00754DA5"/>
    <w:rsid w:val="007B10CA"/>
    <w:rsid w:val="00802AD6"/>
    <w:rsid w:val="00932C6F"/>
    <w:rsid w:val="00961CE3"/>
    <w:rsid w:val="00997968"/>
    <w:rsid w:val="009D41C1"/>
    <w:rsid w:val="00B42377"/>
    <w:rsid w:val="00B85E17"/>
    <w:rsid w:val="00C12DF9"/>
    <w:rsid w:val="00C31032"/>
    <w:rsid w:val="00C628AF"/>
    <w:rsid w:val="00CD2670"/>
    <w:rsid w:val="00CE6EF4"/>
    <w:rsid w:val="00D018C0"/>
    <w:rsid w:val="00D06BDE"/>
    <w:rsid w:val="00D51EAA"/>
    <w:rsid w:val="00D62249"/>
    <w:rsid w:val="00DA66D0"/>
    <w:rsid w:val="00E10F1D"/>
    <w:rsid w:val="00E52AC3"/>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7526E4-E8EE-4AE0-8CA0-45F9D6A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戎 晋平</cp:lastModifiedBy>
  <cp:revision>30</cp:revision>
  <dcterms:created xsi:type="dcterms:W3CDTF">2013-09-26T11:32:00Z</dcterms:created>
  <dcterms:modified xsi:type="dcterms:W3CDTF">2017-01-13T02:05:00Z</dcterms:modified>
</cp:coreProperties>
</file>